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8" w:rsidRDefault="0094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Asociația/Fundaț</w:t>
      </w:r>
      <w:r w:rsidR="00CC6E65">
        <w:rPr>
          <w:rFonts w:ascii="Times New Roman" w:hAnsi="Times New Roman" w:cs="Times New Roman"/>
          <w:sz w:val="24"/>
          <w:szCs w:val="24"/>
        </w:rPr>
        <w:t>ia/.........................................</w:t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46667F">
        <w:rPr>
          <w:rFonts w:ascii="Times New Roman" w:hAnsi="Times New Roman" w:cs="Times New Roman"/>
          <w:sz w:val="24"/>
          <w:szCs w:val="24"/>
        </w:rPr>
        <w:tab/>
      </w:r>
      <w:r w:rsidR="006D7E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5144">
        <w:rPr>
          <w:rFonts w:ascii="Times New Roman" w:hAnsi="Times New Roman" w:cs="Times New Roman"/>
          <w:b/>
          <w:sz w:val="24"/>
          <w:szCs w:val="24"/>
        </w:rPr>
        <w:t>Anexa nr.</w:t>
      </w:r>
      <w:r w:rsidR="005F5144" w:rsidRPr="005F5144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CC6E65" w:rsidRDefault="00CC6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Nr._______/______________</w:t>
      </w:r>
    </w:p>
    <w:p w:rsidR="00CC6E65" w:rsidRDefault="00CC6E65">
      <w:pPr>
        <w:rPr>
          <w:rFonts w:ascii="Times New Roman" w:hAnsi="Times New Roman" w:cs="Times New Roman"/>
          <w:sz w:val="24"/>
          <w:szCs w:val="24"/>
        </w:rPr>
      </w:pPr>
    </w:p>
    <w:p w:rsidR="00CC6E65" w:rsidRDefault="00CC6E65" w:rsidP="009768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6E65" w:rsidRDefault="00CC6E65" w:rsidP="008C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E65">
        <w:rPr>
          <w:rFonts w:ascii="Times New Roman" w:hAnsi="Times New Roman" w:cs="Times New Roman"/>
          <w:b/>
          <w:sz w:val="24"/>
          <w:szCs w:val="24"/>
          <w:u w:val="single"/>
        </w:rPr>
        <w:t>NOTĂ   JUSTIFICATIVĂ</w:t>
      </w:r>
    </w:p>
    <w:p w:rsidR="000A67B8" w:rsidRDefault="00947EDC" w:rsidP="008C32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 privire la suprafața/serviciul/achiziția necesare desfășurării activităților în vederea derulării proiectului (denumire proiect)</w:t>
      </w:r>
      <w:r w:rsidR="000A67B8">
        <w:rPr>
          <w:rFonts w:ascii="Times New Roman" w:hAnsi="Times New Roman" w:cs="Times New Roman"/>
          <w:sz w:val="20"/>
          <w:szCs w:val="20"/>
        </w:rPr>
        <w:t>,</w:t>
      </w:r>
    </w:p>
    <w:p w:rsidR="007A2C75" w:rsidRDefault="00CC6E65" w:rsidP="008C32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67B8">
        <w:rPr>
          <w:rFonts w:ascii="Times New Roman" w:hAnsi="Times New Roman" w:cs="Times New Roman"/>
          <w:sz w:val="20"/>
          <w:szCs w:val="20"/>
        </w:rPr>
        <w:t xml:space="preserve"> </w:t>
      </w:r>
      <w:r w:rsidR="00947EDC">
        <w:rPr>
          <w:rFonts w:ascii="Times New Roman" w:hAnsi="Times New Roman" w:cs="Times New Roman"/>
          <w:sz w:val="20"/>
          <w:szCs w:val="20"/>
        </w:rPr>
        <w:t>în baza Legii 350/2005 și a HCLMT nr..............</w:t>
      </w:r>
      <w:r w:rsidR="000A67B8" w:rsidRPr="000A67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67B8" w:rsidRPr="000A67B8" w:rsidRDefault="000A67B8" w:rsidP="008C32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68E9" w:rsidRDefault="009768E9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conform</w:t>
      </w:r>
      <w:r w:rsidR="00947EDC">
        <w:rPr>
          <w:rFonts w:ascii="Times New Roman" w:hAnsi="Times New Roman" w:cs="Times New Roman"/>
          <w:sz w:val="24"/>
          <w:szCs w:val="24"/>
        </w:rPr>
        <w:t>itate cu prevederile anexei nr......... la HCLMT nr............</w:t>
      </w:r>
      <w:r>
        <w:rPr>
          <w:rFonts w:ascii="Times New Roman" w:hAnsi="Times New Roman" w:cs="Times New Roman"/>
          <w:sz w:val="24"/>
          <w:szCs w:val="24"/>
        </w:rPr>
        <w:t xml:space="preserve"> , solicităm</w:t>
      </w:r>
      <w:r w:rsidR="007A6669">
        <w:rPr>
          <w:rFonts w:ascii="Times New Roman" w:hAnsi="Times New Roman" w:cs="Times New Roman"/>
          <w:sz w:val="24"/>
          <w:szCs w:val="24"/>
        </w:rPr>
        <w:t xml:space="preserve"> </w:t>
      </w:r>
      <w:r w:rsidR="00947EDC">
        <w:rPr>
          <w:rFonts w:ascii="Times New Roman" w:hAnsi="Times New Roman" w:cs="Times New Roman"/>
          <w:sz w:val="24"/>
          <w:szCs w:val="24"/>
        </w:rPr>
        <w:t>decontarea cheltuielilor cu privire la suprafața/serviciul/achiziția descrise</w:t>
      </w:r>
      <w:r>
        <w:rPr>
          <w:rFonts w:ascii="Times New Roman" w:hAnsi="Times New Roman" w:cs="Times New Roman"/>
          <w:sz w:val="24"/>
          <w:szCs w:val="24"/>
        </w:rPr>
        <w:t xml:space="preserve"> în tabelul de mai jo</w:t>
      </w:r>
      <w:r w:rsidR="00947EDC">
        <w:rPr>
          <w:rFonts w:ascii="Times New Roman" w:hAnsi="Times New Roman" w:cs="Times New Roman"/>
          <w:sz w:val="24"/>
          <w:szCs w:val="24"/>
        </w:rPr>
        <w:t xml:space="preserve">s, necesare desfășurării activității...(denumire activitate) în vederea derulării proiectului...(denumire proiect). </w:t>
      </w:r>
    </w:p>
    <w:p w:rsidR="009768E9" w:rsidRDefault="00947EDC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Necesitatea cheltuielii </w:t>
      </w:r>
      <w:r w:rsidR="009768E9">
        <w:rPr>
          <w:rFonts w:ascii="Times New Roman" w:hAnsi="Times New Roman" w:cs="Times New Roman"/>
          <w:sz w:val="24"/>
          <w:szCs w:val="24"/>
        </w:rPr>
        <w:t xml:space="preserve"> se impune din următoarele motive :</w:t>
      </w:r>
      <w:r w:rsidR="00CC6E65">
        <w:rPr>
          <w:rFonts w:ascii="Times New Roman" w:hAnsi="Times New Roman" w:cs="Times New Roman"/>
          <w:sz w:val="24"/>
          <w:szCs w:val="24"/>
        </w:rPr>
        <w:tab/>
      </w:r>
    </w:p>
    <w:p w:rsidR="009768E9" w:rsidRDefault="00947EDC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68E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7EDC" w:rsidRDefault="00947EDC" w:rsidP="00CC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98" w:type="dxa"/>
        <w:tblLook w:val="04A0"/>
      </w:tblPr>
      <w:tblGrid>
        <w:gridCol w:w="817"/>
        <w:gridCol w:w="5375"/>
        <w:gridCol w:w="3096"/>
      </w:tblGrid>
      <w:tr w:rsidR="00CC6E65" w:rsidTr="008C32DC">
        <w:tc>
          <w:tcPr>
            <w:tcW w:w="817" w:type="dxa"/>
          </w:tcPr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B8" w:rsidRDefault="00CC6E6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CC6E65" w:rsidRDefault="000A67B8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C6E6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5" w:type="dxa"/>
          </w:tcPr>
          <w:p w:rsidR="00CC6E65" w:rsidRPr="000A67B8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Denumirea obiectului </w:t>
            </w:r>
          </w:p>
        </w:tc>
        <w:tc>
          <w:tcPr>
            <w:tcW w:w="3096" w:type="dxa"/>
          </w:tcPr>
          <w:p w:rsidR="000A67B8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estimată inclusiv TVA</w:t>
            </w:r>
          </w:p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-lei-</w:t>
            </w:r>
          </w:p>
          <w:p w:rsidR="00CC6E65" w:rsidRDefault="00CC6E6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75" w:rsidTr="008C32DC">
        <w:tc>
          <w:tcPr>
            <w:tcW w:w="817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5" w:type="dxa"/>
          </w:tcPr>
          <w:p w:rsidR="000A67B8" w:rsidRPr="008C738D" w:rsidRDefault="000A67B8" w:rsidP="00BE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75" w:rsidTr="008C32DC">
        <w:tc>
          <w:tcPr>
            <w:tcW w:w="817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5" w:type="dxa"/>
          </w:tcPr>
          <w:p w:rsidR="000A67B8" w:rsidRPr="008C738D" w:rsidRDefault="000A67B8" w:rsidP="00E33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A2C75" w:rsidRDefault="007A2C75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DC" w:rsidTr="008C32DC">
        <w:tc>
          <w:tcPr>
            <w:tcW w:w="817" w:type="dxa"/>
          </w:tcPr>
          <w:p w:rsidR="00947EDC" w:rsidRDefault="00947EDC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375" w:type="dxa"/>
          </w:tcPr>
          <w:p w:rsidR="00947EDC" w:rsidRPr="008C738D" w:rsidRDefault="00947EDC" w:rsidP="00E33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47EDC" w:rsidRDefault="00947EDC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E9" w:rsidTr="008C32DC">
        <w:tc>
          <w:tcPr>
            <w:tcW w:w="817" w:type="dxa"/>
          </w:tcPr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9768E9" w:rsidRPr="008C738D" w:rsidRDefault="009768E9" w:rsidP="0097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096" w:type="dxa"/>
          </w:tcPr>
          <w:p w:rsidR="009768E9" w:rsidRDefault="009768E9" w:rsidP="00CC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7B8" w:rsidRDefault="000A67B8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EDC" w:rsidRDefault="00947EDC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EDC" w:rsidRDefault="00947EDC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EDC" w:rsidRDefault="00947EDC" w:rsidP="008C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7B8" w:rsidRDefault="006D7EE3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0A67B8" w:rsidRDefault="00947EDC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(Nume,prenume)                                                                              </w:t>
      </w:r>
      <w:r w:rsidR="006D7E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(Nume,prenume)</w:t>
      </w:r>
    </w:p>
    <w:p w:rsidR="000A67B8" w:rsidRDefault="000A67B8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0A67B8" w:rsidRPr="00237BAA" w:rsidRDefault="006D7EE3" w:rsidP="000A67B8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0A67B8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</w:t>
      </w:r>
    </w:p>
    <w:p w:rsidR="008C32DC" w:rsidRDefault="006D7EE3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0A67B8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="008C32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8C32DC" w:rsidRPr="008C32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47E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8C32DC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(semnătura)</w:t>
      </w:r>
    </w:p>
    <w:p w:rsidR="008C32DC" w:rsidRDefault="008C32DC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2DC" w:rsidRDefault="008C32DC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2DC" w:rsidRDefault="008C32DC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A67B8" w:rsidRDefault="000A67B8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8C32DC" w:rsidRDefault="006D7EE3" w:rsidP="00947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A67B8" w:rsidRDefault="000A67B8" w:rsidP="000A67B8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2DC" w:rsidRDefault="008C32DC" w:rsidP="00BC1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32DC" w:rsidRDefault="008C32DC" w:rsidP="00CC6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32DC" w:rsidSect="008C3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E65"/>
    <w:rsid w:val="0000065D"/>
    <w:rsid w:val="000A67B8"/>
    <w:rsid w:val="002A4348"/>
    <w:rsid w:val="0035368F"/>
    <w:rsid w:val="0046667F"/>
    <w:rsid w:val="00561871"/>
    <w:rsid w:val="005F5144"/>
    <w:rsid w:val="00692A13"/>
    <w:rsid w:val="006D7EE3"/>
    <w:rsid w:val="007A2C75"/>
    <w:rsid w:val="007A6669"/>
    <w:rsid w:val="007A7440"/>
    <w:rsid w:val="008A2530"/>
    <w:rsid w:val="008C32DC"/>
    <w:rsid w:val="00947EDC"/>
    <w:rsid w:val="009768E9"/>
    <w:rsid w:val="009F5328"/>
    <w:rsid w:val="00A67BBF"/>
    <w:rsid w:val="00A92377"/>
    <w:rsid w:val="00AB3172"/>
    <w:rsid w:val="00B4759D"/>
    <w:rsid w:val="00BA6E3A"/>
    <w:rsid w:val="00BC1D09"/>
    <w:rsid w:val="00BE01F1"/>
    <w:rsid w:val="00C41138"/>
    <w:rsid w:val="00C768B2"/>
    <w:rsid w:val="00CC6E65"/>
    <w:rsid w:val="00D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C768B2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768B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Angela</cp:lastModifiedBy>
  <cp:revision>3</cp:revision>
  <cp:lastPrinted>2018-05-16T13:09:00Z</cp:lastPrinted>
  <dcterms:created xsi:type="dcterms:W3CDTF">2018-05-16T05:47:00Z</dcterms:created>
  <dcterms:modified xsi:type="dcterms:W3CDTF">2018-05-16T13:10:00Z</dcterms:modified>
</cp:coreProperties>
</file>